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Gary P. Pineda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2316 Hinkle Deegan Lake Road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East Syracuse, NY 13057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607-227-5138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gppineda@anymail.com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use my knowledge and experience as a change management analyst for studying entire operational procedures of the company and implement effective changes for better growth.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of change management principles and methodologies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in working with personnel of entire departments functioning in an organization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Flair in written and verbal communication be it for professional or general purpose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Superb analytical, decision-making, and problem-solving skills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coordinating with different levels of designations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motivate and inspire people to accept the change in policies and procedures and perform accordingly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Change Management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Pioneer Engineering, East Syracuse, NY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June 2013 - Present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 all processes carried out in the company and research for betterment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 deep analysis of the working culture of the organization and implement changes to boost morale of people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Study the effect and initiate changes department wise as suitable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Consider company's goals and objectives in implementing change management policies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Give training to employees to get accustomed with the change in procedures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Study existing and upcoming projects, analyze associate risk, and plan ways to mitigate them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Liaised between stakeholders, staff, and the management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Change Management Analyst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Summit Clothing, East Syracuse, NY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2012 - May 2013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project teams and accommodated for timely completion and quality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 production processes and implemented changes in packing and logistics procedures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Collected sales and revenue data of past quarters and projected future growth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Resolved problems of all the departments working closely with heads and improved performed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daily operations of the company and assisted in achieving speed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Researched and ascertained the right methods for operations of particular departments</w:t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Management</w:t>
        <w:br w:type="textWrapping"/>
        <w:t xml:space="preserve">ABC University, East Syracuse, NY</w:t>
        <w:br w:type="textWrapping"/>
        <w:t xml:space="preserve">2011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